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A8" w:rsidRPr="003524A8" w:rsidRDefault="00B3183C" w:rsidP="00B3183C">
      <w:pPr>
        <w:pStyle w:val="Pagrindinistekstas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8DAA07D" wp14:editId="664B97F3">
            <wp:simplePos x="0" y="0"/>
            <wp:positionH relativeFrom="column">
              <wp:posOffset>2762250</wp:posOffset>
            </wp:positionH>
            <wp:positionV relativeFrom="paragraph">
              <wp:posOffset>-208915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4A8" w:rsidRPr="003524A8">
        <w:rPr>
          <w:b/>
          <w:sz w:val="28"/>
          <w:szCs w:val="28"/>
        </w:rPr>
        <w:t>PLUNGĖS RAJONO SAVIVALDYBĖS</w:t>
      </w:r>
    </w:p>
    <w:p w:rsidR="003524A8" w:rsidRDefault="003524A8" w:rsidP="00B3183C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TARYBA</w:t>
      </w:r>
    </w:p>
    <w:p w:rsidR="003524A8" w:rsidRPr="003524A8" w:rsidRDefault="003524A8" w:rsidP="00B3183C">
      <w:pPr>
        <w:pStyle w:val="Pagrindinistekstas"/>
        <w:jc w:val="center"/>
        <w:rPr>
          <w:b/>
          <w:sz w:val="28"/>
          <w:szCs w:val="28"/>
        </w:rPr>
      </w:pPr>
    </w:p>
    <w:p w:rsidR="003524A8" w:rsidRPr="003524A8" w:rsidRDefault="003524A8" w:rsidP="00B3183C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SPRENDIMAS</w:t>
      </w:r>
    </w:p>
    <w:p w:rsidR="003524A8" w:rsidRPr="003524A8" w:rsidRDefault="003524A8" w:rsidP="00B3183C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ĖL LEIDIMO ĮSIGYTI </w:t>
      </w:r>
      <w:r w:rsidR="003B1211">
        <w:rPr>
          <w:b/>
          <w:sz w:val="28"/>
          <w:szCs w:val="28"/>
        </w:rPr>
        <w:t>ELEKTROMOBILĮ</w:t>
      </w:r>
    </w:p>
    <w:p w:rsidR="003524A8" w:rsidRDefault="003524A8" w:rsidP="00B3183C">
      <w:pPr>
        <w:pStyle w:val="Pagrindinistekstas"/>
        <w:jc w:val="center"/>
      </w:pPr>
    </w:p>
    <w:p w:rsidR="003524A8" w:rsidRPr="003524A8" w:rsidRDefault="003B1211" w:rsidP="00B3183C">
      <w:pPr>
        <w:pStyle w:val="Pagrindinistekstas"/>
        <w:jc w:val="center"/>
      </w:pPr>
      <w:r>
        <w:t>2023</w:t>
      </w:r>
      <w:r w:rsidR="003524A8">
        <w:t xml:space="preserve"> m. </w:t>
      </w:r>
      <w:r>
        <w:t>sausio 26</w:t>
      </w:r>
      <w:r w:rsidR="003524A8" w:rsidRPr="003524A8">
        <w:t xml:space="preserve"> d. Nr.</w:t>
      </w:r>
      <w:r w:rsidR="003524A8">
        <w:t xml:space="preserve"> </w:t>
      </w:r>
      <w:r w:rsidR="003524A8" w:rsidRPr="003524A8">
        <w:t>T1-</w:t>
      </w:r>
      <w:r w:rsidR="00D10251">
        <w:t>28</w:t>
      </w:r>
    </w:p>
    <w:p w:rsidR="00BC5845" w:rsidRDefault="003524A8" w:rsidP="00B3183C">
      <w:pPr>
        <w:pStyle w:val="Pagrindinistekstas"/>
        <w:jc w:val="center"/>
      </w:pPr>
      <w:r>
        <w:t>Plungė</w:t>
      </w:r>
    </w:p>
    <w:p w:rsidR="003524A8" w:rsidRDefault="003524A8" w:rsidP="00B3183C">
      <w:pPr>
        <w:pStyle w:val="Pagrindinistekstas"/>
        <w:jc w:val="center"/>
      </w:pPr>
    </w:p>
    <w:p w:rsidR="00392A41" w:rsidRDefault="00D84554" w:rsidP="00283D47">
      <w:pPr>
        <w:pStyle w:val="Pagrindinistekstas"/>
        <w:ind w:firstLine="720"/>
      </w:pPr>
      <w:r>
        <w:t>Vadovaudamasi Lietuvos Respublikos vietos savivaldos įstatymo 9 straipsnio 1 dalimi, Lietuvos Respublikos biudžetinių įstaigų įstatymo 4 straipsnio 3 dali</w:t>
      </w:r>
      <w:r w:rsidR="00E32346">
        <w:t xml:space="preserve">es </w:t>
      </w:r>
      <w:r>
        <w:t>7 punktu, 10 straipsnio 3 dalimi</w:t>
      </w:r>
      <w:r w:rsidR="00437BFF">
        <w:t>,</w:t>
      </w:r>
      <w:r w:rsidR="009901D3">
        <w:t xml:space="preserve"> </w:t>
      </w:r>
      <w:r w:rsidR="00BC5845">
        <w:t>Plungės rajono savivaldybės taryba n u s p r e n d ž i a</w:t>
      </w:r>
      <w:r w:rsidR="00000BB8">
        <w:t>:</w:t>
      </w:r>
    </w:p>
    <w:p w:rsidR="00BC5845" w:rsidRDefault="00392A41" w:rsidP="003B1211">
      <w:pPr>
        <w:pStyle w:val="Pagrindinistekstas"/>
        <w:ind w:firstLine="720"/>
      </w:pPr>
      <w:r>
        <w:t>Leisti</w:t>
      </w:r>
      <w:r w:rsidR="00437BFF">
        <w:t xml:space="preserve"> įsigyti</w:t>
      </w:r>
      <w:r w:rsidR="00F85B5F">
        <w:t xml:space="preserve"> </w:t>
      </w:r>
      <w:r w:rsidR="00437BFF">
        <w:t>Plungės raj</w:t>
      </w:r>
      <w:r w:rsidR="003B1211">
        <w:t>ono savivaldybės administracijai</w:t>
      </w:r>
      <w:r w:rsidR="00437BFF">
        <w:t xml:space="preserve"> </w:t>
      </w:r>
      <w:r w:rsidR="00D602FF">
        <w:t xml:space="preserve">(toliau – Administracija) </w:t>
      </w:r>
      <w:r w:rsidR="00437BFF">
        <w:t>iš Savivaldybės biudžeto lėšų naują</w:t>
      </w:r>
      <w:r w:rsidR="007A7109">
        <w:t xml:space="preserve"> M1 klasės transporto priemonę </w:t>
      </w:r>
      <w:r w:rsidR="00D602FF">
        <w:t>–</w:t>
      </w:r>
      <w:r w:rsidR="00437BFF">
        <w:t xml:space="preserve"> </w:t>
      </w:r>
      <w:r w:rsidR="003B1211">
        <w:t>elektromobilį iki 4</w:t>
      </w:r>
      <w:r w:rsidR="00437BFF">
        <w:t>5 000,00</w:t>
      </w:r>
      <w:r w:rsidR="00D602FF">
        <w:t xml:space="preserve"> </w:t>
      </w:r>
      <w:proofErr w:type="spellStart"/>
      <w:r w:rsidR="00D602FF">
        <w:t>Eur</w:t>
      </w:r>
      <w:proofErr w:type="spellEnd"/>
      <w:r w:rsidR="00437BFF">
        <w:t xml:space="preserve"> (</w:t>
      </w:r>
      <w:r w:rsidR="003B1211">
        <w:t>keturiasdešim</w:t>
      </w:r>
      <w:r w:rsidR="00437BFF">
        <w:t>t penkių tūkstančių</w:t>
      </w:r>
      <w:r w:rsidR="00D602FF" w:rsidRPr="00D602FF">
        <w:t xml:space="preserve"> </w:t>
      </w:r>
      <w:r w:rsidR="00D602FF">
        <w:t>eurų</w:t>
      </w:r>
      <w:r w:rsidR="00437BFF">
        <w:t xml:space="preserve">) vertės su PVM </w:t>
      </w:r>
      <w:r w:rsidR="00D602FF">
        <w:t>A</w:t>
      </w:r>
      <w:r w:rsidR="007A7109">
        <w:t xml:space="preserve">dministracijos </w:t>
      </w:r>
      <w:r w:rsidR="00437BFF">
        <w:t>funkcijoms atlikti.</w:t>
      </w:r>
    </w:p>
    <w:p w:rsidR="00E32346" w:rsidRDefault="00E32346" w:rsidP="00BC5845">
      <w:pPr>
        <w:pStyle w:val="Pagrindinistekstas"/>
      </w:pPr>
    </w:p>
    <w:p w:rsidR="00E32346" w:rsidRDefault="00E32346" w:rsidP="00BC5845">
      <w:pPr>
        <w:pStyle w:val="Pagrindinistekstas"/>
      </w:pPr>
    </w:p>
    <w:p w:rsidR="006F1BFE" w:rsidRDefault="00BC5845" w:rsidP="00B3183C">
      <w:pPr>
        <w:tabs>
          <w:tab w:val="left" w:pos="7938"/>
        </w:tabs>
        <w:ind w:firstLine="0"/>
      </w:pPr>
      <w:r>
        <w:t>Savivaldybės meras</w:t>
      </w:r>
      <w:r w:rsidR="00B3183C">
        <w:t xml:space="preserve"> </w:t>
      </w:r>
      <w:r w:rsidR="00B3183C">
        <w:tab/>
        <w:t>Audrius Klišonis</w:t>
      </w:r>
    </w:p>
    <w:p w:rsidR="006F1BFE" w:rsidRDefault="006F1BFE" w:rsidP="00BC5845">
      <w:pPr>
        <w:ind w:firstLine="0"/>
      </w:pPr>
    </w:p>
    <w:p w:rsidR="00A458D8" w:rsidRDefault="00BC5845" w:rsidP="00BC5845">
      <w:pPr>
        <w:ind w:firstLine="0"/>
      </w:pPr>
      <w:r>
        <w:t xml:space="preserve"> </w:t>
      </w:r>
    </w:p>
    <w:p w:rsidR="00BC5845" w:rsidRDefault="00BC5845" w:rsidP="00BC5845">
      <w:pPr>
        <w:ind w:firstLine="0"/>
      </w:pPr>
      <w:r>
        <w:t xml:space="preserve">                                                                                                 </w:t>
      </w: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  <w:bookmarkStart w:id="0" w:name="_GoBack"/>
      <w:bookmarkEnd w:id="0"/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283D47" w:rsidRDefault="00283D47" w:rsidP="006F1BFE">
      <w:pPr>
        <w:ind w:firstLine="0"/>
        <w:rPr>
          <w:szCs w:val="24"/>
        </w:rPr>
      </w:pPr>
    </w:p>
    <w:p w:rsidR="00283D47" w:rsidRDefault="00283D47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p w:rsidR="00D602FF" w:rsidRDefault="00D602FF" w:rsidP="00437BFF">
      <w:pPr>
        <w:widowControl w:val="0"/>
        <w:ind w:firstLine="0"/>
        <w:rPr>
          <w:szCs w:val="24"/>
        </w:rPr>
      </w:pPr>
    </w:p>
    <w:sectPr w:rsidR="00D602FF" w:rsidSect="00903AB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5D" w:rsidRDefault="004A555D">
      <w:r>
        <w:separator/>
      </w:r>
    </w:p>
  </w:endnote>
  <w:endnote w:type="continuationSeparator" w:id="0">
    <w:p w:rsidR="004A555D" w:rsidRDefault="004A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5D" w:rsidRDefault="004A555D">
      <w:r>
        <w:separator/>
      </w:r>
    </w:p>
  </w:footnote>
  <w:footnote w:type="continuationSeparator" w:id="0">
    <w:p w:rsidR="004A555D" w:rsidRDefault="004A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68BF"/>
    <w:multiLevelType w:val="hybridMultilevel"/>
    <w:tmpl w:val="6394BA90"/>
    <w:lvl w:ilvl="0" w:tplc="6EC4AFF2">
      <w:start w:val="1"/>
      <w:numFmt w:val="decimal"/>
      <w:lvlText w:val="%1."/>
      <w:lvlJc w:val="left"/>
      <w:pPr>
        <w:tabs>
          <w:tab w:val="num" w:pos="1700"/>
        </w:tabs>
        <w:ind w:left="170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618B5924"/>
    <w:multiLevelType w:val="hybridMultilevel"/>
    <w:tmpl w:val="0CB00F54"/>
    <w:lvl w:ilvl="0" w:tplc="B46623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62"/>
    <w:rsid w:val="00000BB8"/>
    <w:rsid w:val="0003043D"/>
    <w:rsid w:val="000337FC"/>
    <w:rsid w:val="00041A93"/>
    <w:rsid w:val="00042F59"/>
    <w:rsid w:val="0007258A"/>
    <w:rsid w:val="00075082"/>
    <w:rsid w:val="000A1790"/>
    <w:rsid w:val="000A374C"/>
    <w:rsid w:val="0011082E"/>
    <w:rsid w:val="00121D1B"/>
    <w:rsid w:val="00133A90"/>
    <w:rsid w:val="00134FBE"/>
    <w:rsid w:val="00142D73"/>
    <w:rsid w:val="00164553"/>
    <w:rsid w:val="001C070B"/>
    <w:rsid w:val="001D32B4"/>
    <w:rsid w:val="001F1C55"/>
    <w:rsid w:val="00236ED8"/>
    <w:rsid w:val="00252E6D"/>
    <w:rsid w:val="002636A1"/>
    <w:rsid w:val="00277655"/>
    <w:rsid w:val="00280340"/>
    <w:rsid w:val="00283D47"/>
    <w:rsid w:val="00284985"/>
    <w:rsid w:val="00297763"/>
    <w:rsid w:val="002A2E58"/>
    <w:rsid w:val="002A5731"/>
    <w:rsid w:val="002A7CBF"/>
    <w:rsid w:val="002B5DB3"/>
    <w:rsid w:val="002C04B9"/>
    <w:rsid w:val="002C1D98"/>
    <w:rsid w:val="003524A8"/>
    <w:rsid w:val="00373ED0"/>
    <w:rsid w:val="00392A41"/>
    <w:rsid w:val="003959B0"/>
    <w:rsid w:val="003B1211"/>
    <w:rsid w:val="003B3D05"/>
    <w:rsid w:val="003D39D4"/>
    <w:rsid w:val="003E37D2"/>
    <w:rsid w:val="00415946"/>
    <w:rsid w:val="00437BFF"/>
    <w:rsid w:val="00442C7A"/>
    <w:rsid w:val="0045793D"/>
    <w:rsid w:val="0046250D"/>
    <w:rsid w:val="00470BB4"/>
    <w:rsid w:val="004A3CBE"/>
    <w:rsid w:val="004A555D"/>
    <w:rsid w:val="004A62C9"/>
    <w:rsid w:val="004C4DE6"/>
    <w:rsid w:val="004D75E8"/>
    <w:rsid w:val="004E03D4"/>
    <w:rsid w:val="004F27AC"/>
    <w:rsid w:val="004F5B76"/>
    <w:rsid w:val="004F69A8"/>
    <w:rsid w:val="00507199"/>
    <w:rsid w:val="00516C43"/>
    <w:rsid w:val="005365D3"/>
    <w:rsid w:val="00544D5E"/>
    <w:rsid w:val="005479BE"/>
    <w:rsid w:val="00566745"/>
    <w:rsid w:val="005A4C95"/>
    <w:rsid w:val="005D58E0"/>
    <w:rsid w:val="00622D16"/>
    <w:rsid w:val="006241AE"/>
    <w:rsid w:val="006319C2"/>
    <w:rsid w:val="00694B1F"/>
    <w:rsid w:val="006B0878"/>
    <w:rsid w:val="006F1BFE"/>
    <w:rsid w:val="00755310"/>
    <w:rsid w:val="007569BB"/>
    <w:rsid w:val="007605B5"/>
    <w:rsid w:val="007733C2"/>
    <w:rsid w:val="0078296F"/>
    <w:rsid w:val="007A2918"/>
    <w:rsid w:val="007A7109"/>
    <w:rsid w:val="007C7783"/>
    <w:rsid w:val="007D3720"/>
    <w:rsid w:val="007E6B43"/>
    <w:rsid w:val="007F62B7"/>
    <w:rsid w:val="00803DB0"/>
    <w:rsid w:val="00804FDD"/>
    <w:rsid w:val="008441DE"/>
    <w:rsid w:val="008632AE"/>
    <w:rsid w:val="008635D4"/>
    <w:rsid w:val="00864323"/>
    <w:rsid w:val="008754EA"/>
    <w:rsid w:val="008C4015"/>
    <w:rsid w:val="008D6504"/>
    <w:rsid w:val="008F23D1"/>
    <w:rsid w:val="00903AB6"/>
    <w:rsid w:val="0090729B"/>
    <w:rsid w:val="00907E9C"/>
    <w:rsid w:val="009176E9"/>
    <w:rsid w:val="00917DF5"/>
    <w:rsid w:val="009333D7"/>
    <w:rsid w:val="009360FF"/>
    <w:rsid w:val="0095009E"/>
    <w:rsid w:val="00962880"/>
    <w:rsid w:val="009901D3"/>
    <w:rsid w:val="00997677"/>
    <w:rsid w:val="009B6787"/>
    <w:rsid w:val="009D04AC"/>
    <w:rsid w:val="009F30BD"/>
    <w:rsid w:val="00A25F61"/>
    <w:rsid w:val="00A340F4"/>
    <w:rsid w:val="00A458D8"/>
    <w:rsid w:val="00A7337B"/>
    <w:rsid w:val="00A93C21"/>
    <w:rsid w:val="00A96E63"/>
    <w:rsid w:val="00A97CCE"/>
    <w:rsid w:val="00AA5C9D"/>
    <w:rsid w:val="00AB1768"/>
    <w:rsid w:val="00AD69B5"/>
    <w:rsid w:val="00B06899"/>
    <w:rsid w:val="00B31724"/>
    <w:rsid w:val="00B3183C"/>
    <w:rsid w:val="00B44764"/>
    <w:rsid w:val="00B565E2"/>
    <w:rsid w:val="00B573C2"/>
    <w:rsid w:val="00B574DC"/>
    <w:rsid w:val="00B8055E"/>
    <w:rsid w:val="00B91B62"/>
    <w:rsid w:val="00BA6075"/>
    <w:rsid w:val="00BC5845"/>
    <w:rsid w:val="00BC7434"/>
    <w:rsid w:val="00BE40A7"/>
    <w:rsid w:val="00BF3F54"/>
    <w:rsid w:val="00C21788"/>
    <w:rsid w:val="00C35FA3"/>
    <w:rsid w:val="00C550A2"/>
    <w:rsid w:val="00C636C3"/>
    <w:rsid w:val="00C658BF"/>
    <w:rsid w:val="00C76B70"/>
    <w:rsid w:val="00C8178B"/>
    <w:rsid w:val="00CC7B3D"/>
    <w:rsid w:val="00CD636E"/>
    <w:rsid w:val="00CD6B63"/>
    <w:rsid w:val="00CD6DCA"/>
    <w:rsid w:val="00CE0B28"/>
    <w:rsid w:val="00CE13B1"/>
    <w:rsid w:val="00D10251"/>
    <w:rsid w:val="00D602FF"/>
    <w:rsid w:val="00D82F6D"/>
    <w:rsid w:val="00D84554"/>
    <w:rsid w:val="00DF0434"/>
    <w:rsid w:val="00E177C3"/>
    <w:rsid w:val="00E22FEA"/>
    <w:rsid w:val="00E32346"/>
    <w:rsid w:val="00E40B74"/>
    <w:rsid w:val="00E65C92"/>
    <w:rsid w:val="00E80216"/>
    <w:rsid w:val="00E95C68"/>
    <w:rsid w:val="00EA75E1"/>
    <w:rsid w:val="00EB66C6"/>
    <w:rsid w:val="00EF3F1E"/>
    <w:rsid w:val="00EF5F0A"/>
    <w:rsid w:val="00F2160E"/>
    <w:rsid w:val="00F57D13"/>
    <w:rsid w:val="00F85B5F"/>
    <w:rsid w:val="00F910F6"/>
    <w:rsid w:val="00FB2F5B"/>
    <w:rsid w:val="00FE3168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2A1C4870</Template>
  <TotalTime>2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2016-03-22T08:48:00Z</cp:lastPrinted>
  <dcterms:created xsi:type="dcterms:W3CDTF">2023-01-10T14:25:00Z</dcterms:created>
  <dcterms:modified xsi:type="dcterms:W3CDTF">2023-01-26T14:03:00Z</dcterms:modified>
</cp:coreProperties>
</file>