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424" w:rsidRDefault="00413A91" w:rsidP="00413A91">
      <w:pPr>
        <w:jc w:val="center"/>
        <w:rPr>
          <w:b/>
          <w:sz w:val="28"/>
          <w:szCs w:val="28"/>
        </w:rPr>
      </w:pPr>
      <w:r>
        <w:rPr>
          <w:b/>
          <w:noProof/>
          <w:sz w:val="28"/>
        </w:rPr>
        <w:drawing>
          <wp:anchor distT="0" distB="180340" distL="114300" distR="114300" simplePos="0" relativeHeight="251659264" behindDoc="1" locked="0" layoutInCell="0" allowOverlap="1" wp14:anchorId="4E7E1D61" wp14:editId="5739E376">
            <wp:simplePos x="0" y="0"/>
            <wp:positionH relativeFrom="column">
              <wp:posOffset>2796540</wp:posOffset>
            </wp:positionH>
            <wp:positionV relativeFrom="paragraph">
              <wp:posOffset>-269240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32FDD">
        <w:rPr>
          <w:b/>
          <w:sz w:val="28"/>
          <w:szCs w:val="28"/>
        </w:rPr>
        <w:t>PLUNGĖS RAJONO SAVIVA</w:t>
      </w:r>
      <w:bookmarkStart w:id="0" w:name="_GoBack"/>
      <w:bookmarkEnd w:id="0"/>
      <w:r w:rsidR="00D56554" w:rsidRPr="00E32FDD">
        <w:rPr>
          <w:b/>
          <w:sz w:val="28"/>
          <w:szCs w:val="28"/>
        </w:rPr>
        <w:t>LDYBĖS</w:t>
      </w:r>
    </w:p>
    <w:p w:rsidR="00D56554" w:rsidRPr="00E32FDD" w:rsidRDefault="00D56554" w:rsidP="00413A91">
      <w:pPr>
        <w:jc w:val="center"/>
        <w:rPr>
          <w:b/>
          <w:sz w:val="28"/>
          <w:szCs w:val="28"/>
        </w:rPr>
      </w:pPr>
      <w:r w:rsidRPr="00E32FDD">
        <w:rPr>
          <w:b/>
          <w:sz w:val="28"/>
          <w:szCs w:val="28"/>
        </w:rPr>
        <w:t>TARYBA</w:t>
      </w:r>
    </w:p>
    <w:p w:rsidR="00D56554" w:rsidRPr="00E32FDD" w:rsidRDefault="00D56554" w:rsidP="00413A91">
      <w:pPr>
        <w:jc w:val="center"/>
        <w:rPr>
          <w:b/>
          <w:sz w:val="28"/>
          <w:szCs w:val="28"/>
        </w:rPr>
      </w:pPr>
    </w:p>
    <w:p w:rsidR="00D56554" w:rsidRPr="00E32FDD" w:rsidRDefault="00D56554" w:rsidP="00413A91">
      <w:pPr>
        <w:jc w:val="center"/>
        <w:rPr>
          <w:b/>
          <w:sz w:val="28"/>
          <w:szCs w:val="28"/>
        </w:rPr>
      </w:pPr>
      <w:r w:rsidRPr="00E32FDD">
        <w:rPr>
          <w:b/>
          <w:sz w:val="28"/>
          <w:szCs w:val="28"/>
        </w:rPr>
        <w:t>SPRENDIMAS</w:t>
      </w:r>
      <w:r w:rsidR="006E6014">
        <w:rPr>
          <w:b/>
          <w:sz w:val="28"/>
          <w:szCs w:val="28"/>
        </w:rPr>
        <w:t xml:space="preserve"> </w:t>
      </w:r>
    </w:p>
    <w:p w:rsidR="00D56554" w:rsidRDefault="00D56554" w:rsidP="00413A91">
      <w:pPr>
        <w:jc w:val="center"/>
        <w:rPr>
          <w:b/>
          <w:caps/>
          <w:sz w:val="28"/>
          <w:szCs w:val="28"/>
        </w:rPr>
      </w:pPr>
      <w:r w:rsidRPr="00E32FDD">
        <w:rPr>
          <w:b/>
          <w:caps/>
          <w:sz w:val="28"/>
          <w:szCs w:val="28"/>
        </w:rPr>
        <w:t xml:space="preserve">DĖL </w:t>
      </w:r>
      <w:r w:rsidR="00944420">
        <w:rPr>
          <w:b/>
          <w:caps/>
          <w:sz w:val="28"/>
          <w:szCs w:val="28"/>
        </w:rPr>
        <w:t>PRITARIMO TEIKTI INVESTICIJŲ PROJEKTĄ „</w:t>
      </w:r>
      <w:r w:rsidR="00944420" w:rsidRPr="00944420">
        <w:rPr>
          <w:b/>
          <w:caps/>
          <w:sz w:val="28"/>
          <w:szCs w:val="28"/>
        </w:rPr>
        <w:t>Plungės M. Oginskio dvaro sodybos pastato – žirgyno pritaikymas visuomenės kultūros ir rekreacijos reikmėms (I</w:t>
      </w:r>
      <w:r w:rsidR="00944420">
        <w:rPr>
          <w:b/>
          <w:caps/>
          <w:sz w:val="28"/>
          <w:szCs w:val="28"/>
        </w:rPr>
        <w:t>i</w:t>
      </w:r>
      <w:r w:rsidR="00944420" w:rsidRPr="00944420">
        <w:rPr>
          <w:b/>
          <w:caps/>
          <w:sz w:val="28"/>
          <w:szCs w:val="28"/>
        </w:rPr>
        <w:t xml:space="preserve"> etapas)</w:t>
      </w:r>
      <w:r w:rsidR="00944420">
        <w:rPr>
          <w:b/>
          <w:caps/>
          <w:sz w:val="28"/>
          <w:szCs w:val="28"/>
        </w:rPr>
        <w:t>“ vALSTYBĖS INVESTICIJŲ PROGRAMOS FINANSAVIMUI GAUTI</w:t>
      </w:r>
      <w:r w:rsidR="00C01066">
        <w:rPr>
          <w:b/>
          <w:caps/>
          <w:sz w:val="28"/>
          <w:szCs w:val="28"/>
        </w:rPr>
        <w:t xml:space="preserve"> IR LĖŠŲ SKYRIMO</w:t>
      </w:r>
    </w:p>
    <w:p w:rsidR="006E6014" w:rsidRPr="00E32FDD" w:rsidRDefault="006E6014" w:rsidP="00413A91">
      <w:pPr>
        <w:jc w:val="center"/>
        <w:rPr>
          <w:b/>
          <w:caps/>
          <w:sz w:val="28"/>
          <w:szCs w:val="28"/>
        </w:rPr>
      </w:pPr>
    </w:p>
    <w:p w:rsidR="00D56554" w:rsidRDefault="00FD6BC9" w:rsidP="00413A91">
      <w:pPr>
        <w:jc w:val="center"/>
      </w:pPr>
      <w:r>
        <w:t xml:space="preserve">2018 m. </w:t>
      </w:r>
      <w:r w:rsidR="00944420">
        <w:t>lapkričio</w:t>
      </w:r>
      <w:r w:rsidR="006E6014">
        <w:t xml:space="preserve"> 2</w:t>
      </w:r>
      <w:r w:rsidR="00944420">
        <w:t>9</w:t>
      </w:r>
      <w:r w:rsidR="006E6014">
        <w:t xml:space="preserve"> d.</w:t>
      </w:r>
      <w:r w:rsidR="00D56554">
        <w:t xml:space="preserve"> Nr.</w:t>
      </w:r>
      <w:r w:rsidR="006E6014">
        <w:t xml:space="preserve"> T1-</w:t>
      </w:r>
      <w:r w:rsidR="008E7E7E">
        <w:t>257</w:t>
      </w:r>
    </w:p>
    <w:p w:rsidR="00D56554" w:rsidRDefault="00D56554" w:rsidP="00413A91">
      <w:pPr>
        <w:jc w:val="center"/>
        <w:rPr>
          <w:b/>
        </w:rPr>
      </w:pPr>
      <w:r>
        <w:t>Plungė</w:t>
      </w:r>
    </w:p>
    <w:p w:rsidR="00594FDA" w:rsidRDefault="00594FDA" w:rsidP="00413A91"/>
    <w:p w:rsidR="00E11424" w:rsidRDefault="00944420" w:rsidP="00E11424">
      <w:pPr>
        <w:ind w:firstLine="720"/>
        <w:jc w:val="both"/>
      </w:pPr>
      <w:r>
        <w:t>Vadovaudamasi Lietuvos Respublikos vietos savivaldos įstatymo 16 straipsnio 4 dalimi, Valstybės lėšų, skirtų valstybės kapitalo investicijoms Plungės rajono savivaldybėje, planavimo, tikslinimo, naudojimo, apskaitos ir kontrolės tvarkos aprašo, patvirtinto Plungės rajono savivaldybės tarybos 2012 m. lapkričio 29 d. sprendimu Nr. T1-289, 7 punktu, Plungės rajono savivaldybė</w:t>
      </w:r>
      <w:r w:rsidR="00E11424">
        <w:t>s taryba n u s p r e n d ž i a:</w:t>
      </w:r>
    </w:p>
    <w:p w:rsidR="00E11424" w:rsidRDefault="00E11424" w:rsidP="00E11424">
      <w:pPr>
        <w:ind w:firstLine="720"/>
        <w:jc w:val="both"/>
      </w:pPr>
      <w:r>
        <w:t xml:space="preserve">1. </w:t>
      </w:r>
      <w:r w:rsidR="00944420">
        <w:t>Pritarti investicijų projekto „</w:t>
      </w:r>
      <w:r w:rsidR="00944420" w:rsidRPr="00944420">
        <w:t>Plungės M. Oginskio dvaro sodybos pastato – žirgyno pritaikymas visuomenės kultūros ir rekreacijos reikmėms (</w:t>
      </w:r>
      <w:r w:rsidR="00944420">
        <w:t>I</w:t>
      </w:r>
      <w:r w:rsidR="00944420" w:rsidRPr="00944420">
        <w:t>I etapas)</w:t>
      </w:r>
      <w:r w:rsidR="00944420">
        <w:t>“ teikimui 2020-2022 metų Valstybės investicijų programos finansavimui gauti.</w:t>
      </w:r>
    </w:p>
    <w:p w:rsidR="00995C2B" w:rsidRDefault="00E11424" w:rsidP="00E11424">
      <w:pPr>
        <w:ind w:firstLine="720"/>
        <w:jc w:val="both"/>
      </w:pPr>
      <w:r>
        <w:t xml:space="preserve">2. </w:t>
      </w:r>
      <w:r w:rsidR="00995C2B">
        <w:t>Prisidėti prie Projekto įgyvendinimo</w:t>
      </w:r>
      <w:r w:rsidR="00C01066">
        <w:t xml:space="preserve"> Savivaldybės biudžeto lėšomis 4</w:t>
      </w:r>
      <w:r w:rsidR="00CD5C66">
        <w:t>0 proc. viso P</w:t>
      </w:r>
      <w:r w:rsidR="00995C2B">
        <w:t xml:space="preserve">rojekto vertės. </w:t>
      </w:r>
    </w:p>
    <w:p w:rsidR="00944420" w:rsidRDefault="00944420" w:rsidP="00944420">
      <w:pPr>
        <w:ind w:firstLine="1296"/>
        <w:jc w:val="both"/>
      </w:pPr>
    </w:p>
    <w:p w:rsidR="00E11424" w:rsidRDefault="00E11424" w:rsidP="00944420">
      <w:pPr>
        <w:ind w:firstLine="1296"/>
        <w:jc w:val="both"/>
      </w:pPr>
    </w:p>
    <w:p w:rsidR="00413A91" w:rsidRPr="00413A91" w:rsidRDefault="00413A91" w:rsidP="00413A91">
      <w:r w:rsidRPr="00413A91">
        <w:rPr>
          <w:rStyle w:val="Komentaronuoroda"/>
          <w:sz w:val="24"/>
        </w:rPr>
        <w:t xml:space="preserve">Savivaldybės mero </w:t>
      </w:r>
      <w:r w:rsidRPr="00413A91">
        <w:t xml:space="preserve">pavaduotojas, </w:t>
      </w:r>
    </w:p>
    <w:p w:rsidR="00413A91" w:rsidRDefault="00413A91" w:rsidP="00413A91">
      <w:r w:rsidRPr="00413A91">
        <w:t>pavaduojantis Savivaldybės merą</w:t>
      </w:r>
      <w:r>
        <w:tab/>
      </w:r>
      <w:r>
        <w:tab/>
      </w:r>
      <w:r>
        <w:tab/>
      </w:r>
      <w:r>
        <w:tab/>
        <w:t>Mindaugas Jurčius</w:t>
      </w:r>
    </w:p>
    <w:p w:rsidR="00413A91" w:rsidRDefault="00413A91" w:rsidP="00413A91"/>
    <w:p w:rsidR="00DE2EB2" w:rsidRDefault="00395865" w:rsidP="00E32FDD">
      <w:pPr>
        <w:jc w:val="both"/>
      </w:pP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:rsidR="00594FDA" w:rsidRDefault="00594FDA" w:rsidP="00594FDA">
      <w:pPr>
        <w:ind w:firstLine="737"/>
        <w:jc w:val="both"/>
      </w:pPr>
    </w:p>
    <w:sectPr w:rsidR="00594FDA" w:rsidSect="00E11424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73A3140E"/>
    <w:multiLevelType w:val="hybridMultilevel"/>
    <w:tmpl w:val="1178669C"/>
    <w:lvl w:ilvl="0" w:tplc="2C80A39C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3">
    <w:nsid w:val="7D410350"/>
    <w:multiLevelType w:val="hybridMultilevel"/>
    <w:tmpl w:val="11AC70A4"/>
    <w:lvl w:ilvl="0" w:tplc="ACE078E2">
      <w:start w:val="2020"/>
      <w:numFmt w:val="bullet"/>
      <w:lvlText w:val="-"/>
      <w:lvlJc w:val="left"/>
      <w:pPr>
        <w:ind w:left="1080" w:hanging="360"/>
      </w:pPr>
      <w:rPr>
        <w:rFonts w:ascii="Times New Roman" w:eastAsia="Lucida Sans Unicode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BC9"/>
    <w:rsid w:val="00072080"/>
    <w:rsid w:val="000A0B1B"/>
    <w:rsid w:val="000D0B1B"/>
    <w:rsid w:val="001300B7"/>
    <w:rsid w:val="001438B2"/>
    <w:rsid w:val="001767B0"/>
    <w:rsid w:val="002108C8"/>
    <w:rsid w:val="00267763"/>
    <w:rsid w:val="002D103C"/>
    <w:rsid w:val="002E25C0"/>
    <w:rsid w:val="002E5472"/>
    <w:rsid w:val="00306A1B"/>
    <w:rsid w:val="00340D68"/>
    <w:rsid w:val="00341B5A"/>
    <w:rsid w:val="00395865"/>
    <w:rsid w:val="00413A91"/>
    <w:rsid w:val="00442BD6"/>
    <w:rsid w:val="004B2127"/>
    <w:rsid w:val="00533486"/>
    <w:rsid w:val="00577823"/>
    <w:rsid w:val="00594FDA"/>
    <w:rsid w:val="005E1008"/>
    <w:rsid w:val="00600190"/>
    <w:rsid w:val="006E6014"/>
    <w:rsid w:val="006F5609"/>
    <w:rsid w:val="007A7BDE"/>
    <w:rsid w:val="007B7FD1"/>
    <w:rsid w:val="007D3A7C"/>
    <w:rsid w:val="007D46EC"/>
    <w:rsid w:val="00836D2C"/>
    <w:rsid w:val="008B43E4"/>
    <w:rsid w:val="008D43FF"/>
    <w:rsid w:val="008E1BC5"/>
    <w:rsid w:val="008E7E7E"/>
    <w:rsid w:val="009027B9"/>
    <w:rsid w:val="00944420"/>
    <w:rsid w:val="00995C2B"/>
    <w:rsid w:val="00A07E3B"/>
    <w:rsid w:val="00AB132F"/>
    <w:rsid w:val="00B341E7"/>
    <w:rsid w:val="00BE6FD1"/>
    <w:rsid w:val="00C01066"/>
    <w:rsid w:val="00C970CF"/>
    <w:rsid w:val="00CA43F9"/>
    <w:rsid w:val="00CB00D1"/>
    <w:rsid w:val="00CD5C66"/>
    <w:rsid w:val="00D11C20"/>
    <w:rsid w:val="00D27C9E"/>
    <w:rsid w:val="00D56554"/>
    <w:rsid w:val="00DE2EB2"/>
    <w:rsid w:val="00DE6703"/>
    <w:rsid w:val="00E11424"/>
    <w:rsid w:val="00E11ADE"/>
    <w:rsid w:val="00E32981"/>
    <w:rsid w:val="00E32FDD"/>
    <w:rsid w:val="00E51573"/>
    <w:rsid w:val="00E61579"/>
    <w:rsid w:val="00E62999"/>
    <w:rsid w:val="00E725B7"/>
    <w:rsid w:val="00E8746E"/>
    <w:rsid w:val="00E9692D"/>
    <w:rsid w:val="00F01168"/>
    <w:rsid w:val="00FD6BC9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rsid w:val="00BE6FD1"/>
    <w:rPr>
      <w:sz w:val="16"/>
    </w:rPr>
  </w:style>
  <w:style w:type="paragraph" w:customStyle="1" w:styleId="Normalbody">
    <w:name w:val="Normal (body)"/>
    <w:basedOn w:val="prastasis"/>
    <w:rsid w:val="00341B5A"/>
    <w:pPr>
      <w:jc w:val="both"/>
    </w:pPr>
  </w:style>
  <w:style w:type="paragraph" w:styleId="Sraopastraipa">
    <w:name w:val="List Paragraph"/>
    <w:basedOn w:val="prastasis"/>
    <w:uiPriority w:val="34"/>
    <w:qFormat/>
    <w:rsid w:val="00995C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rsid w:val="00BE6FD1"/>
    <w:rPr>
      <w:sz w:val="16"/>
    </w:rPr>
  </w:style>
  <w:style w:type="paragraph" w:customStyle="1" w:styleId="Normalbody">
    <w:name w:val="Normal (body)"/>
    <w:basedOn w:val="prastasis"/>
    <w:rsid w:val="00341B5A"/>
    <w:pPr>
      <w:jc w:val="both"/>
    </w:pPr>
  </w:style>
  <w:style w:type="paragraph" w:styleId="Sraopastraipa">
    <w:name w:val="List Paragraph"/>
    <w:basedOn w:val="prastasis"/>
    <w:uiPriority w:val="34"/>
    <w:qFormat/>
    <w:rsid w:val="00995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8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8</TotalTime>
  <Pages>1</Pages>
  <Words>146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7</cp:revision>
  <cp:lastPrinted>2018-11-08T07:33:00Z</cp:lastPrinted>
  <dcterms:created xsi:type="dcterms:W3CDTF">2018-11-13T13:13:00Z</dcterms:created>
  <dcterms:modified xsi:type="dcterms:W3CDTF">2018-11-29T14:54:00Z</dcterms:modified>
</cp:coreProperties>
</file>